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2032B" w:rsidTr="00A2032B">
        <w:tc>
          <w:tcPr>
            <w:tcW w:w="2407" w:type="dxa"/>
          </w:tcPr>
          <w:p w:rsidR="00A2032B" w:rsidRDefault="00C777F0">
            <w:r>
              <w:t>LUNEDI’ 2</w:t>
            </w:r>
          </w:p>
        </w:tc>
        <w:tc>
          <w:tcPr>
            <w:tcW w:w="2407" w:type="dxa"/>
          </w:tcPr>
          <w:p w:rsidR="00A2032B" w:rsidRDefault="00C777F0">
            <w:r>
              <w:t>MARTEDI’ 3</w:t>
            </w:r>
          </w:p>
        </w:tc>
        <w:tc>
          <w:tcPr>
            <w:tcW w:w="2407" w:type="dxa"/>
          </w:tcPr>
          <w:p w:rsidR="00A2032B" w:rsidRDefault="00C777F0">
            <w:r>
              <w:t>MERCOLEDI’ 4</w:t>
            </w:r>
          </w:p>
        </w:tc>
        <w:tc>
          <w:tcPr>
            <w:tcW w:w="2407" w:type="dxa"/>
          </w:tcPr>
          <w:p w:rsidR="00A2032B" w:rsidRDefault="00C777F0">
            <w:r>
              <w:t>GIOVEDI’ 5</w:t>
            </w:r>
          </w:p>
        </w:tc>
      </w:tr>
    </w:tbl>
    <w:p w:rsidR="00F5343E" w:rsidRDefault="00F5343E"/>
    <w:tbl>
      <w:tblPr>
        <w:tblStyle w:val="Grigliatabella"/>
        <w:tblW w:w="964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2032B" w:rsidTr="00A2032B">
        <w:trPr>
          <w:trHeight w:val="2790"/>
        </w:trPr>
        <w:tc>
          <w:tcPr>
            <w:tcW w:w="2410" w:type="dxa"/>
          </w:tcPr>
          <w:p w:rsidR="00C777F0" w:rsidRDefault="00C777F0">
            <w:r>
              <w:t>9:45 – 12:30 SERENA</w:t>
            </w:r>
          </w:p>
          <w:p w:rsidR="00C777F0" w:rsidRDefault="00C777F0">
            <w:r>
              <w:t xml:space="preserve">SEGRET. E CORSI GINN. DOLCE +  TREKKMILL </w:t>
            </w:r>
          </w:p>
          <w:p w:rsidR="00C777F0" w:rsidRDefault="00C777F0"/>
        </w:tc>
        <w:tc>
          <w:tcPr>
            <w:tcW w:w="2410" w:type="dxa"/>
          </w:tcPr>
          <w:p w:rsidR="00A2032B" w:rsidRDefault="00C777F0">
            <w:r>
              <w:t>CHIUSO</w:t>
            </w:r>
          </w:p>
        </w:tc>
        <w:tc>
          <w:tcPr>
            <w:tcW w:w="2410" w:type="dxa"/>
          </w:tcPr>
          <w:p w:rsidR="00A2032B" w:rsidRDefault="00FB4F55">
            <w:r>
              <w:t>9:45 – 12:30 DAVIDE SEGRETERIA</w:t>
            </w:r>
          </w:p>
          <w:p w:rsidR="00FB4F55" w:rsidRDefault="00FB4F55">
            <w:r>
              <w:t xml:space="preserve">11 – 12 PIER TREKKMILL </w:t>
            </w:r>
          </w:p>
        </w:tc>
        <w:tc>
          <w:tcPr>
            <w:tcW w:w="2410" w:type="dxa"/>
          </w:tcPr>
          <w:p w:rsidR="00364041" w:rsidRDefault="00FB4F55">
            <w:r>
              <w:t>CHIUSO</w:t>
            </w:r>
          </w:p>
        </w:tc>
      </w:tr>
      <w:tr w:rsidR="00A2032B" w:rsidTr="00A2032B">
        <w:trPr>
          <w:trHeight w:val="2635"/>
        </w:trPr>
        <w:tc>
          <w:tcPr>
            <w:tcW w:w="2410" w:type="dxa"/>
          </w:tcPr>
          <w:p w:rsidR="00A2032B" w:rsidRDefault="00C777F0">
            <w:r>
              <w:t>16 – 20 SERENA</w:t>
            </w:r>
          </w:p>
          <w:p w:rsidR="00C777F0" w:rsidRDefault="00C777F0">
            <w:r>
              <w:t>SEGRET. E CORSI TRX + PILATES</w:t>
            </w:r>
          </w:p>
        </w:tc>
        <w:tc>
          <w:tcPr>
            <w:tcW w:w="2410" w:type="dxa"/>
          </w:tcPr>
          <w:p w:rsidR="00A2032B" w:rsidRDefault="00C777F0">
            <w:r>
              <w:t xml:space="preserve">16 – 20 CRISTINA </w:t>
            </w:r>
          </w:p>
          <w:p w:rsidR="00C777F0" w:rsidRDefault="00C777F0">
            <w:r>
              <w:t>SEGRET. E CORSI PILATES + ZUMBA</w:t>
            </w:r>
          </w:p>
        </w:tc>
        <w:tc>
          <w:tcPr>
            <w:tcW w:w="2410" w:type="dxa"/>
          </w:tcPr>
          <w:p w:rsidR="00A2032B" w:rsidRDefault="00FB4F55">
            <w:r>
              <w:t>16 – 20 DAVIDE SEGRET.</w:t>
            </w:r>
          </w:p>
          <w:p w:rsidR="00A2032B" w:rsidRDefault="00A2032B">
            <w:r>
              <w:t>18 – 19</w:t>
            </w:r>
            <w:r w:rsidR="00FB4F55">
              <w:t xml:space="preserve"> DANCEFIT </w:t>
            </w:r>
          </w:p>
          <w:p w:rsidR="00A2032B" w:rsidRDefault="00A2032B">
            <w:r>
              <w:t>GABRIELLA</w:t>
            </w:r>
          </w:p>
        </w:tc>
        <w:tc>
          <w:tcPr>
            <w:tcW w:w="2410" w:type="dxa"/>
          </w:tcPr>
          <w:p w:rsidR="00A2032B" w:rsidRDefault="00FB4F55">
            <w:r>
              <w:t xml:space="preserve">16 – 20 SERENA SEGRET. E CORSI </w:t>
            </w:r>
          </w:p>
          <w:p w:rsidR="00364041" w:rsidRDefault="00FB4F55">
            <w:r>
              <w:t>17 – 18 STEP TONO</w:t>
            </w:r>
          </w:p>
          <w:p w:rsidR="00364041" w:rsidRDefault="00364041">
            <w:r>
              <w:t>18 – 19</w:t>
            </w:r>
            <w:r w:rsidR="00FB4F55">
              <w:t xml:space="preserve"> TRX</w:t>
            </w:r>
            <w:bookmarkStart w:id="0" w:name="_GoBack"/>
            <w:bookmarkEnd w:id="0"/>
          </w:p>
        </w:tc>
      </w:tr>
    </w:tbl>
    <w:p w:rsidR="00A2032B" w:rsidRDefault="00A2032B"/>
    <w:sectPr w:rsidR="00A20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B"/>
    <w:rsid w:val="00364041"/>
    <w:rsid w:val="00A2032B"/>
    <w:rsid w:val="00C777F0"/>
    <w:rsid w:val="00F5343E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09F1"/>
  <w15:chartTrackingRefBased/>
  <w15:docId w15:val="{BF6C8953-5BCA-4689-8FE3-1969261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Turatti</dc:creator>
  <cp:keywords/>
  <dc:description/>
  <cp:lastModifiedBy>Davide Turatti</cp:lastModifiedBy>
  <cp:revision>2</cp:revision>
  <dcterms:created xsi:type="dcterms:W3CDTF">2016-12-06T19:07:00Z</dcterms:created>
  <dcterms:modified xsi:type="dcterms:W3CDTF">2016-12-13T18:28:00Z</dcterms:modified>
</cp:coreProperties>
</file>